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705"/>
        <w:tblW w:w="9528" w:type="dxa"/>
        <w:tblLook w:val="04A0"/>
      </w:tblPr>
      <w:tblGrid>
        <w:gridCol w:w="1791"/>
        <w:gridCol w:w="4667"/>
        <w:gridCol w:w="1677"/>
        <w:gridCol w:w="1393"/>
      </w:tblGrid>
      <w:tr w:rsidR="007C3555" w:rsidTr="007C3555">
        <w:trPr>
          <w:trHeight w:val="268"/>
        </w:trPr>
        <w:tc>
          <w:tcPr>
            <w:tcW w:w="1791" w:type="dxa"/>
            <w:vMerge w:val="restart"/>
            <w:vAlign w:val="bottom"/>
          </w:tcPr>
          <w:p w:rsidR="007C3555" w:rsidRDefault="007C3555" w:rsidP="007C35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-694055</wp:posOffset>
                  </wp:positionV>
                  <wp:extent cx="800100" cy="800100"/>
                  <wp:effectExtent l="19050" t="0" r="0" b="0"/>
                  <wp:wrapSquare wrapText="bothSides"/>
                  <wp:docPr id="10" name="Resim 1" descr="C:\Users\Admin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7" w:type="dxa"/>
            <w:vMerge w:val="restart"/>
            <w:vAlign w:val="center"/>
          </w:tcPr>
          <w:p w:rsidR="007C3555" w:rsidRPr="0099670A" w:rsidRDefault="007C3555" w:rsidP="007C3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b/>
                <w:sz w:val="24"/>
                <w:szCs w:val="24"/>
              </w:rPr>
              <w:t>HACI ASIM ATABİLEN İLKOKULU MÜDÜRLÜĞÜ</w:t>
            </w:r>
          </w:p>
          <w:p w:rsidR="007C3555" w:rsidRDefault="007C3555" w:rsidP="007C3555">
            <w:pPr>
              <w:jc w:val="center"/>
            </w:pPr>
            <w:r w:rsidRPr="0099670A">
              <w:rPr>
                <w:rFonts w:ascii="Times New Roman" w:hAnsi="Times New Roman" w:cs="Times New Roman"/>
                <w:b/>
                <w:sz w:val="24"/>
                <w:szCs w:val="24"/>
              </w:rPr>
              <w:t>ZİYARETÇİ TALİMATI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555" w:rsidRDefault="007C3555" w:rsidP="007C3555">
            <w:r>
              <w:t>Doküman No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555" w:rsidRDefault="0099670A" w:rsidP="007C3555">
            <w:pPr>
              <w:jc w:val="center"/>
            </w:pPr>
            <w:r>
              <w:t>01</w:t>
            </w:r>
          </w:p>
        </w:tc>
      </w:tr>
      <w:tr w:rsidR="007C3555" w:rsidTr="007C3555">
        <w:trPr>
          <w:trHeight w:val="272"/>
        </w:trPr>
        <w:tc>
          <w:tcPr>
            <w:tcW w:w="1791" w:type="dxa"/>
            <w:vMerge/>
            <w:vAlign w:val="center"/>
          </w:tcPr>
          <w:p w:rsidR="007C3555" w:rsidRDefault="007C3555" w:rsidP="007C3555">
            <w:pPr>
              <w:jc w:val="center"/>
              <w:rPr>
                <w:noProof/>
              </w:rPr>
            </w:pPr>
          </w:p>
        </w:tc>
        <w:tc>
          <w:tcPr>
            <w:tcW w:w="4667" w:type="dxa"/>
            <w:vMerge/>
            <w:vAlign w:val="center"/>
          </w:tcPr>
          <w:p w:rsidR="007C3555" w:rsidRDefault="007C3555" w:rsidP="007C355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55" w:rsidRDefault="007C3555" w:rsidP="007C3555">
            <w:r>
              <w:t>Revizyon 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55" w:rsidRDefault="007C3555" w:rsidP="007C3555">
            <w:pPr>
              <w:jc w:val="center"/>
            </w:pPr>
          </w:p>
        </w:tc>
      </w:tr>
      <w:tr w:rsidR="007C3555" w:rsidTr="007C3555">
        <w:trPr>
          <w:trHeight w:val="276"/>
        </w:trPr>
        <w:tc>
          <w:tcPr>
            <w:tcW w:w="1791" w:type="dxa"/>
            <w:vMerge/>
            <w:vAlign w:val="center"/>
          </w:tcPr>
          <w:p w:rsidR="007C3555" w:rsidRDefault="007C3555" w:rsidP="007C3555">
            <w:pPr>
              <w:jc w:val="center"/>
              <w:rPr>
                <w:noProof/>
              </w:rPr>
            </w:pPr>
          </w:p>
        </w:tc>
        <w:tc>
          <w:tcPr>
            <w:tcW w:w="4667" w:type="dxa"/>
            <w:vMerge/>
            <w:vAlign w:val="center"/>
          </w:tcPr>
          <w:p w:rsidR="007C3555" w:rsidRDefault="007C3555" w:rsidP="007C355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55" w:rsidRDefault="007C3555" w:rsidP="007C3555">
            <w:proofErr w:type="gramStart"/>
            <w:r>
              <w:t xml:space="preserve">Revizyon </w:t>
            </w:r>
            <w:r w:rsidR="004E6A18">
              <w:t xml:space="preserve"> No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55" w:rsidRDefault="007C3555" w:rsidP="007C3555">
            <w:pPr>
              <w:jc w:val="center"/>
            </w:pPr>
          </w:p>
        </w:tc>
      </w:tr>
      <w:tr w:rsidR="007C3555" w:rsidTr="007C3555">
        <w:trPr>
          <w:trHeight w:val="314"/>
        </w:trPr>
        <w:tc>
          <w:tcPr>
            <w:tcW w:w="1791" w:type="dxa"/>
            <w:vMerge/>
            <w:vAlign w:val="center"/>
          </w:tcPr>
          <w:p w:rsidR="007C3555" w:rsidRDefault="007C3555" w:rsidP="007C3555">
            <w:pPr>
              <w:jc w:val="center"/>
              <w:rPr>
                <w:noProof/>
              </w:rPr>
            </w:pPr>
          </w:p>
        </w:tc>
        <w:tc>
          <w:tcPr>
            <w:tcW w:w="4667" w:type="dxa"/>
            <w:vMerge/>
            <w:vAlign w:val="center"/>
          </w:tcPr>
          <w:p w:rsidR="007C3555" w:rsidRDefault="007C3555" w:rsidP="007C355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55" w:rsidRDefault="004E6A18" w:rsidP="007C3555">
            <w:r>
              <w:t>Yayın Tarihi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555" w:rsidRDefault="0099670A" w:rsidP="007C3555">
            <w:pPr>
              <w:jc w:val="center"/>
            </w:pPr>
            <w:proofErr w:type="gramStart"/>
            <w:r>
              <w:t>01/09/2020</w:t>
            </w:r>
            <w:proofErr w:type="gramEnd"/>
          </w:p>
        </w:tc>
      </w:tr>
      <w:tr w:rsidR="007C3555" w:rsidTr="007C3555">
        <w:trPr>
          <w:trHeight w:val="301"/>
        </w:trPr>
        <w:tc>
          <w:tcPr>
            <w:tcW w:w="1791" w:type="dxa"/>
            <w:vMerge/>
            <w:vAlign w:val="center"/>
          </w:tcPr>
          <w:p w:rsidR="007C3555" w:rsidRDefault="007C3555" w:rsidP="007C3555">
            <w:pPr>
              <w:jc w:val="center"/>
              <w:rPr>
                <w:noProof/>
              </w:rPr>
            </w:pPr>
          </w:p>
        </w:tc>
        <w:tc>
          <w:tcPr>
            <w:tcW w:w="4667" w:type="dxa"/>
            <w:vMerge/>
            <w:vAlign w:val="center"/>
          </w:tcPr>
          <w:p w:rsidR="007C3555" w:rsidRDefault="007C3555" w:rsidP="007C355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555" w:rsidRDefault="004E6A18" w:rsidP="007C3555">
            <w:r>
              <w:t>Sayfa Sayısı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555" w:rsidRDefault="0099670A" w:rsidP="007C3555">
            <w:pPr>
              <w:jc w:val="center"/>
            </w:pPr>
            <w:r>
              <w:t>1</w:t>
            </w:r>
          </w:p>
        </w:tc>
      </w:tr>
    </w:tbl>
    <w:p w:rsidR="006162DD" w:rsidRDefault="006162DD"/>
    <w:p w:rsidR="0099670A" w:rsidRDefault="0099670A" w:rsidP="000121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18" w:rsidRPr="00012133" w:rsidRDefault="004E6A18" w:rsidP="00012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b/>
          <w:sz w:val="24"/>
          <w:szCs w:val="24"/>
        </w:rPr>
        <w:t xml:space="preserve">ZİYARETÇİLERİN UYMALARI GEREKEN </w:t>
      </w:r>
      <w:r w:rsidR="00012133" w:rsidRPr="00012133">
        <w:rPr>
          <w:rFonts w:ascii="Times New Roman" w:hAnsi="Times New Roman" w:cs="Times New Roman"/>
          <w:b/>
          <w:sz w:val="24"/>
          <w:szCs w:val="24"/>
        </w:rPr>
        <w:t>KURALLAR</w:t>
      </w:r>
    </w:p>
    <w:p w:rsidR="0099670A" w:rsidRPr="0099670A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Salgın döneminde zorunlu haller dışında okulumuza ziyaretçi, veli kabul edilmeyecektir.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Okula girişin zorunlu olduğu durumlarda maske takılacaktır.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Okul ile ilgili herhangi bir işlem olduğunda en az kişi ile okula gelinecek gereksiz kalabalık oluşturulmayacaktır.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Okulda sosyal mesafeye riayet edilecektir.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 xml:space="preserve">Okul girişinde eller dezenfektan ile arınık </w:t>
      </w:r>
      <w:r w:rsidR="0099670A">
        <w:rPr>
          <w:rFonts w:ascii="Times New Roman" w:hAnsi="Times New Roman" w:cs="Times New Roman"/>
          <w:sz w:val="24"/>
          <w:szCs w:val="24"/>
        </w:rPr>
        <w:t>hale getirilecektir</w:t>
      </w:r>
      <w:r w:rsidRPr="00012133">
        <w:rPr>
          <w:rFonts w:ascii="Times New Roman" w:hAnsi="Times New Roman" w:cs="Times New Roman"/>
          <w:sz w:val="24"/>
          <w:szCs w:val="24"/>
        </w:rPr>
        <w:t>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Okula girişte ziyaretçi defterine kayıt yaptırılacaktır.</w:t>
      </w:r>
      <w:r w:rsidR="00D40558">
        <w:rPr>
          <w:rFonts w:ascii="Times New Roman" w:hAnsi="Times New Roman" w:cs="Times New Roman"/>
          <w:sz w:val="24"/>
          <w:szCs w:val="24"/>
        </w:rPr>
        <w:t xml:space="preserve"> HES uygulamasından risk durumuna bakılacak ve riskli ise okula kabul edilmeyecektir.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Ziyaretçi defterine iletişim bilgisi de dâhil tüm bilgiler eksiksiz verilecektir. Virüs olması durumunda bu bilgiler temaslı kişilerin tespitinde kullanılacaktır.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Okula girişte tüm ziyaretçilerin ateş ölçümleri yapılacaktır.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Virüs şüphesi olan veya belirti hisseden kişiler ziyaretlerini erteleyeceklerdir.</w:t>
      </w:r>
    </w:p>
    <w:p w:rsidR="00012133" w:rsidRPr="00012133" w:rsidRDefault="00012133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33">
        <w:rPr>
          <w:rFonts w:ascii="Times New Roman" w:hAnsi="Times New Roman" w:cs="Times New Roman"/>
          <w:sz w:val="24"/>
          <w:szCs w:val="24"/>
        </w:rPr>
        <w:t>Ateşi 38 derece ve üzeri çıkanlar 15 dakika bekletilecek tekrar ateşi ölçülecek yine yüksek çıkması durumunda sağlık kuruluşuna gitmeleri bildirilecektir.</w:t>
      </w:r>
    </w:p>
    <w:p w:rsidR="00012133" w:rsidRDefault="0099670A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70A">
        <w:rPr>
          <w:rFonts w:ascii="Times New Roman" w:hAnsi="Times New Roman" w:cs="Times New Roman"/>
          <w:sz w:val="24"/>
          <w:szCs w:val="24"/>
        </w:rPr>
        <w:t>Öğretmenler veya okul idaresi ile görüşmelerde sosyal mesafeye uyulacaktır.</w:t>
      </w:r>
    </w:p>
    <w:p w:rsidR="0099670A" w:rsidRDefault="0099670A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bırakma ve alma için okula gelen veliler öğrencilerini bahçe kapısından bırakacak kapı önünde bir araya gelip kalabalık oluşturmayacaktır.</w:t>
      </w:r>
    </w:p>
    <w:p w:rsidR="0099670A" w:rsidRDefault="0099670A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Ziyaretçilerin okul içinde virüs belirtileri göstermesi durumunda okul idaresinin yönlendirmelerine uyulacak ve izole odaya alınacaktır.</w:t>
      </w:r>
    </w:p>
    <w:p w:rsidR="0099670A" w:rsidRDefault="0099670A" w:rsidP="0099670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ziyaretçiler güvenlik görevlisi, nöbetçi öğretmenler ve okul idaresinin uyarılarını dikkate alacaklardır.</w:t>
      </w: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Hazırlayan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Onaylayan</w:t>
      </w:r>
    </w:p>
    <w:p w:rsid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Yasin ÖZER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Şahin ÜLGEN</w:t>
      </w:r>
    </w:p>
    <w:p w:rsidR="0099670A" w:rsidRPr="0099670A" w:rsidRDefault="0099670A" w:rsidP="009967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Müdür Yrd.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Okul Müdürü</w:t>
      </w:r>
    </w:p>
    <w:sectPr w:rsidR="0099670A" w:rsidRPr="0099670A" w:rsidSect="006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54F"/>
    <w:multiLevelType w:val="hybridMultilevel"/>
    <w:tmpl w:val="0C8466E2"/>
    <w:lvl w:ilvl="0" w:tplc="79426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3555"/>
    <w:rsid w:val="00012133"/>
    <w:rsid w:val="004E6A18"/>
    <w:rsid w:val="006162DD"/>
    <w:rsid w:val="007C3555"/>
    <w:rsid w:val="0099670A"/>
    <w:rsid w:val="00D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2020-09-02T12:50:00Z</cp:lastPrinted>
  <dcterms:created xsi:type="dcterms:W3CDTF">2020-09-01T08:25:00Z</dcterms:created>
  <dcterms:modified xsi:type="dcterms:W3CDTF">2020-09-02T12:53:00Z</dcterms:modified>
</cp:coreProperties>
</file>